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450A92A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D20E2D">
              <w:rPr>
                <w:rFonts w:ascii="Times New Roman" w:hAnsi="Times New Roman" w:cs="Times New Roman"/>
              </w:rPr>
              <w:t xml:space="preserve">May </w:t>
            </w:r>
            <w:r w:rsidR="003A3C80">
              <w:rPr>
                <w:rFonts w:ascii="Times New Roman" w:hAnsi="Times New Roman" w:cs="Times New Roman"/>
              </w:rPr>
              <w:t>15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70F27AF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C37C27">
              <w:rPr>
                <w:rFonts w:ascii="Times New Roman" w:hAnsi="Times New Roman" w:cs="Times New Roman"/>
              </w:rPr>
              <w:t>(</w:t>
            </w:r>
            <w:r w:rsidR="00D20E2D">
              <w:rPr>
                <w:rFonts w:ascii="Times New Roman" w:hAnsi="Times New Roman" w:cs="Times New Roman"/>
              </w:rPr>
              <w:t xml:space="preserve">May </w:t>
            </w:r>
            <w:r w:rsidR="003A3C80">
              <w:rPr>
                <w:rFonts w:ascii="Times New Roman" w:hAnsi="Times New Roman" w:cs="Times New Roman"/>
              </w:rPr>
              <w:t>16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1DFEBC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D20E2D">
              <w:rPr>
                <w:rFonts w:ascii="Times New Roman" w:hAnsi="Times New Roman" w:cs="Times New Roman"/>
              </w:rPr>
              <w:t xml:space="preserve">May </w:t>
            </w:r>
            <w:r w:rsidR="0081670C">
              <w:rPr>
                <w:rFonts w:ascii="Times New Roman" w:hAnsi="Times New Roman" w:cs="Times New Roman"/>
              </w:rPr>
              <w:t>1</w:t>
            </w:r>
            <w:r w:rsidR="003A3C80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53CBE4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D20E2D">
              <w:rPr>
                <w:rFonts w:ascii="Times New Roman" w:hAnsi="Times New Roman" w:cs="Times New Roman"/>
              </w:rPr>
              <w:t xml:space="preserve">May </w:t>
            </w:r>
            <w:r w:rsidR="0081670C">
              <w:rPr>
                <w:rFonts w:ascii="Times New Roman" w:hAnsi="Times New Roman" w:cs="Times New Roman"/>
              </w:rPr>
              <w:t>1</w:t>
            </w:r>
            <w:r w:rsidR="003A3C80">
              <w:rPr>
                <w:rFonts w:ascii="Times New Roman" w:hAnsi="Times New Roman" w:cs="Times New Roman"/>
              </w:rPr>
              <w:t>8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1E3A427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136622">
              <w:rPr>
                <w:rFonts w:ascii="Times New Roman" w:hAnsi="Times New Roman" w:cs="Times New Roman"/>
              </w:rPr>
              <w:t>(</w:t>
            </w:r>
            <w:r w:rsidR="00D20E2D">
              <w:rPr>
                <w:rFonts w:ascii="Times New Roman" w:hAnsi="Times New Roman" w:cs="Times New Roman"/>
              </w:rPr>
              <w:t xml:space="preserve">May </w:t>
            </w:r>
            <w:r w:rsidR="0081670C">
              <w:rPr>
                <w:rFonts w:ascii="Times New Roman" w:hAnsi="Times New Roman" w:cs="Times New Roman"/>
              </w:rPr>
              <w:t>1</w:t>
            </w:r>
            <w:r w:rsidR="003A3C80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1CA72DE3" w:rsidR="00D77DCA" w:rsidRPr="003C6ED1" w:rsidRDefault="003A3C80" w:rsidP="00D77DCA">
            <w:pPr>
              <w:rPr>
                <w:rFonts w:ascii="Times New Roman" w:hAnsi="Times New Roman" w:cs="Times New Roman"/>
              </w:rPr>
            </w:pPr>
            <w:r w:rsidRPr="003A3C80">
              <w:rPr>
                <w:rFonts w:ascii="Times New Roman" w:hAnsi="Times New Roman" w:cs="Times New Roman"/>
              </w:rPr>
              <w:t>ND.6_12.</w:t>
            </w:r>
            <w:r>
              <w:rPr>
                <w:rFonts w:ascii="Times New Roman" w:hAnsi="Times New Roman" w:cs="Times New Roman"/>
              </w:rPr>
              <w:t>2,3,4</w:t>
            </w:r>
          </w:p>
        </w:tc>
        <w:tc>
          <w:tcPr>
            <w:tcW w:w="2707" w:type="dxa"/>
          </w:tcPr>
          <w:p w14:paraId="5D11BA23" w14:textId="64AF2C6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2F480D9E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112B481F" w14:textId="7A3F2CD4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447A842F" w14:textId="64A7B753" w:rsidR="00D77DCA" w:rsidRPr="003C6ED1" w:rsidRDefault="00C14679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C80" w:rsidRPr="003C6ED1" w14:paraId="6467CE31" w14:textId="77777777" w:rsidTr="000103A1">
        <w:tc>
          <w:tcPr>
            <w:tcW w:w="1440" w:type="dxa"/>
          </w:tcPr>
          <w:p w14:paraId="19B9313E" w14:textId="775C75F1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79BFFF0F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Dakota State Symbols</w:t>
            </w:r>
          </w:p>
        </w:tc>
        <w:tc>
          <w:tcPr>
            <w:tcW w:w="2707" w:type="dxa"/>
          </w:tcPr>
          <w:p w14:paraId="312A26F9" w14:textId="72B12D74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Final Exam</w:t>
            </w:r>
          </w:p>
        </w:tc>
        <w:tc>
          <w:tcPr>
            <w:tcW w:w="2707" w:type="dxa"/>
          </w:tcPr>
          <w:p w14:paraId="3925F5C0" w14:textId="5056245D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Final Exam</w:t>
            </w:r>
          </w:p>
        </w:tc>
        <w:tc>
          <w:tcPr>
            <w:tcW w:w="2707" w:type="dxa"/>
          </w:tcPr>
          <w:p w14:paraId="005191AF" w14:textId="185277EB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Exam</w:t>
            </w:r>
          </w:p>
        </w:tc>
        <w:tc>
          <w:tcPr>
            <w:tcW w:w="2707" w:type="dxa"/>
          </w:tcPr>
          <w:p w14:paraId="544E8C43" w14:textId="1761F48B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Wrap Up</w:t>
            </w:r>
          </w:p>
        </w:tc>
      </w:tr>
      <w:tr w:rsidR="003A3C80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55A8ECFE" w:rsidR="003A3C80" w:rsidRPr="003C6ED1" w:rsidRDefault="003A3C80" w:rsidP="003A3C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and explain the symbols that embody the spirit of North Dakota</w:t>
            </w:r>
          </w:p>
        </w:tc>
        <w:tc>
          <w:tcPr>
            <w:tcW w:w="2707" w:type="dxa"/>
          </w:tcPr>
          <w:p w14:paraId="05CFED6D" w14:textId="5994D82F" w:rsidR="003A3C80" w:rsidRPr="003C6ED1" w:rsidRDefault="003A3C80" w:rsidP="003A3C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Semester 2</w:t>
            </w:r>
          </w:p>
        </w:tc>
        <w:tc>
          <w:tcPr>
            <w:tcW w:w="2707" w:type="dxa"/>
          </w:tcPr>
          <w:p w14:paraId="14D42F30" w14:textId="50EE4D07" w:rsidR="003A3C80" w:rsidRPr="003C6ED1" w:rsidRDefault="003A3C80" w:rsidP="003A3C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Semester 2</w:t>
            </w:r>
          </w:p>
        </w:tc>
        <w:tc>
          <w:tcPr>
            <w:tcW w:w="2707" w:type="dxa"/>
          </w:tcPr>
          <w:p w14:paraId="2B230DF2" w14:textId="7A948CB5" w:rsidR="003A3C80" w:rsidRPr="003C6ED1" w:rsidRDefault="003A3C80" w:rsidP="003A3C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SWBT Recall and apply knowledge from Semester 2</w:t>
            </w:r>
          </w:p>
        </w:tc>
        <w:tc>
          <w:tcPr>
            <w:tcW w:w="2707" w:type="dxa"/>
          </w:tcPr>
          <w:p w14:paraId="7ADAB7A8" w14:textId="6503D6B6" w:rsidR="003A3C80" w:rsidRPr="003C6ED1" w:rsidRDefault="003A3C80" w:rsidP="003A3C8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Evaluate the learning goals and outcomes of the past year’s course </w:t>
            </w:r>
          </w:p>
        </w:tc>
      </w:tr>
      <w:tr w:rsidR="003A3C80" w:rsidRPr="003C6ED1" w14:paraId="5B76C5BA" w14:textId="77777777" w:rsidTr="000103A1">
        <w:tc>
          <w:tcPr>
            <w:tcW w:w="1440" w:type="dxa"/>
          </w:tcPr>
          <w:p w14:paraId="170CFEDD" w14:textId="7AADF15A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4C98A091" w14:textId="77777777" w:rsidR="003A3C80" w:rsidRDefault="003A3C8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did North Dakota become a state?</w:t>
            </w:r>
          </w:p>
          <w:p w14:paraId="689A1117" w14:textId="1654C1C8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requirements did North Dakota have to meet before becoming a state?</w:t>
            </w:r>
          </w:p>
        </w:tc>
        <w:tc>
          <w:tcPr>
            <w:tcW w:w="2707" w:type="dxa"/>
          </w:tcPr>
          <w:p w14:paraId="798E9105" w14:textId="6F1BED59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Rewording question into answer practice</w:t>
            </w:r>
          </w:p>
        </w:tc>
        <w:tc>
          <w:tcPr>
            <w:tcW w:w="2707" w:type="dxa"/>
          </w:tcPr>
          <w:p w14:paraId="6D5E5BB5" w14:textId="7B594B37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Rewording question into answer practice</w:t>
            </w:r>
          </w:p>
        </w:tc>
        <w:tc>
          <w:tcPr>
            <w:tcW w:w="2707" w:type="dxa"/>
          </w:tcPr>
          <w:p w14:paraId="57F1285D" w14:textId="75DB04CE" w:rsidR="003A3C80" w:rsidRPr="003C6ED1" w:rsidRDefault="0046051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through test instructions together</w:t>
            </w:r>
          </w:p>
        </w:tc>
        <w:tc>
          <w:tcPr>
            <w:tcW w:w="2707" w:type="dxa"/>
          </w:tcPr>
          <w:p w14:paraId="59A64A21" w14:textId="43099858" w:rsidR="003A3C80" w:rsidRPr="003C6ED1" w:rsidRDefault="0046051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your favorite thing we did over the year?</w:t>
            </w:r>
          </w:p>
        </w:tc>
      </w:tr>
      <w:tr w:rsidR="003A3C80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3A3C80" w:rsidRPr="003C6ED1" w:rsidRDefault="003A3C80" w:rsidP="003A3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4C9AC6BC" w14:textId="77777777" w:rsidR="003A3C80" w:rsidRDefault="003A3C80" w:rsidP="003A3C80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ND symbols slideshow</w:t>
            </w:r>
          </w:p>
          <w:p w14:paraId="68C6F329" w14:textId="77777777" w:rsidR="003A3C80" w:rsidRDefault="003A3C80" w:rsidP="003A3C80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research significance of ND Symbols</w:t>
            </w:r>
          </w:p>
          <w:p w14:paraId="64081E22" w14:textId="77777777" w:rsidR="003A3C80" w:rsidRDefault="003A3C80" w:rsidP="003A3C8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ND Symbols </w:t>
            </w:r>
            <w:proofErr w:type="gramStart"/>
            <w:r>
              <w:rPr>
                <w:rFonts w:ascii="Times New Roman" w:hAnsi="Times New Roman" w:cs="Times New Roman"/>
              </w:rPr>
              <w:t>activity</w:t>
            </w:r>
            <w:proofErr w:type="gramEnd"/>
          </w:p>
          <w:p w14:paraId="03427F74" w14:textId="4B0CAB18" w:rsidR="003A3C80" w:rsidRPr="00E74F26" w:rsidRDefault="003A3C80" w:rsidP="003A3C8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objective study guide for final exam</w:t>
            </w:r>
          </w:p>
        </w:tc>
        <w:tc>
          <w:tcPr>
            <w:tcW w:w="2707" w:type="dxa"/>
          </w:tcPr>
          <w:p w14:paraId="41AFA726" w14:textId="77777777" w:rsidR="003A3C80" w:rsidRDefault="003A3C80" w:rsidP="003A3C8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begin class by practicing rewording a question into the first sentence of an </w:t>
            </w:r>
            <w:proofErr w:type="gramStart"/>
            <w:r>
              <w:rPr>
                <w:rFonts w:ascii="Times New Roman" w:hAnsi="Times New Roman" w:cs="Times New Roman"/>
              </w:rPr>
              <w:t>answer</w:t>
            </w:r>
            <w:proofErr w:type="gramEnd"/>
          </w:p>
          <w:p w14:paraId="7F9DE78A" w14:textId="77777777" w:rsidR="003A3C80" w:rsidRDefault="003A3C80" w:rsidP="003A3C8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Display the Topics and content we have discussed of the </w:t>
            </w:r>
            <w:proofErr w:type="gramStart"/>
            <w:r>
              <w:rPr>
                <w:rFonts w:ascii="Times New Roman" w:hAnsi="Times New Roman" w:cs="Times New Roman"/>
              </w:rPr>
              <w:t>Semester</w:t>
            </w:r>
            <w:proofErr w:type="gramEnd"/>
          </w:p>
          <w:p w14:paraId="6AB0170B" w14:textId="77777777" w:rsidR="003A3C80" w:rsidRDefault="003A3C80" w:rsidP="003A3C8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write down everything they remember about that </w:t>
            </w:r>
            <w:proofErr w:type="gramStart"/>
            <w:r>
              <w:rPr>
                <w:rFonts w:ascii="Times New Roman" w:hAnsi="Times New Roman" w:cs="Times New Roman"/>
              </w:rPr>
              <w:t>topic</w:t>
            </w:r>
            <w:proofErr w:type="gramEnd"/>
          </w:p>
          <w:p w14:paraId="2920316D" w14:textId="41E2C857" w:rsidR="003A3C80" w:rsidRPr="0081670C" w:rsidRDefault="003A3C80" w:rsidP="003A3C8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new sheet of topic and students share and reframe their knowledge of topics</w:t>
            </w:r>
          </w:p>
        </w:tc>
        <w:tc>
          <w:tcPr>
            <w:tcW w:w="2707" w:type="dxa"/>
          </w:tcPr>
          <w:p w14:paraId="663CA2D2" w14:textId="77777777" w:rsidR="003A3C80" w:rsidRDefault="003A3C80" w:rsidP="003A3C80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begin class by practicing rewording a question into the first sentence of an </w:t>
            </w:r>
            <w:proofErr w:type="gramStart"/>
            <w:r>
              <w:rPr>
                <w:rFonts w:ascii="Times New Roman" w:hAnsi="Times New Roman" w:cs="Times New Roman"/>
              </w:rPr>
              <w:t>answer</w:t>
            </w:r>
            <w:proofErr w:type="gramEnd"/>
          </w:p>
          <w:p w14:paraId="702E39CB" w14:textId="77777777" w:rsidR="003A3C80" w:rsidRDefault="003A3C80" w:rsidP="003A3C8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final’s study </w:t>
            </w:r>
            <w:proofErr w:type="gramStart"/>
            <w:r>
              <w:rPr>
                <w:rFonts w:ascii="Times New Roman" w:hAnsi="Times New Roman" w:cs="Times New Roman"/>
              </w:rPr>
              <w:t>guide</w:t>
            </w:r>
            <w:proofErr w:type="gramEnd"/>
          </w:p>
          <w:p w14:paraId="5314E37D" w14:textId="11710DD8" w:rsidR="003A3C80" w:rsidRPr="0081670C" w:rsidRDefault="003A3C80" w:rsidP="003A3C8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any final questions about test/ material we have covered</w:t>
            </w:r>
          </w:p>
        </w:tc>
        <w:tc>
          <w:tcPr>
            <w:tcW w:w="2707" w:type="dxa"/>
          </w:tcPr>
          <w:p w14:paraId="75BD3768" w14:textId="77777777" w:rsidR="003A3C80" w:rsidRDefault="003A3C80" w:rsidP="003A3C8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Semester 2 final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6368086D" w14:textId="566ADD0A" w:rsidR="003A3C80" w:rsidRPr="00C14679" w:rsidRDefault="003A3C80" w:rsidP="003A3C8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finished, student can </w:t>
            </w:r>
            <w:r w:rsidR="00460510">
              <w:rPr>
                <w:rFonts w:ascii="Times New Roman" w:hAnsi="Times New Roman" w:cs="Times New Roman"/>
              </w:rPr>
              <w:t>continue working on ND state symbol project</w:t>
            </w:r>
          </w:p>
        </w:tc>
        <w:tc>
          <w:tcPr>
            <w:tcW w:w="2707" w:type="dxa"/>
          </w:tcPr>
          <w:p w14:paraId="1493BC27" w14:textId="77777777" w:rsidR="003A3C80" w:rsidRDefault="00460510" w:rsidP="003A3C80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final </w:t>
            </w:r>
            <w:proofErr w:type="gramStart"/>
            <w:r>
              <w:rPr>
                <w:rFonts w:ascii="Times New Roman" w:hAnsi="Times New Roman" w:cs="Times New Roman"/>
              </w:rPr>
              <w:t>test</w:t>
            </w:r>
            <w:proofErr w:type="gramEnd"/>
          </w:p>
          <w:p w14:paraId="6E7B6D9B" w14:textId="7DBAC84C" w:rsidR="00460510" w:rsidRDefault="00460510" w:rsidP="003A3C80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final take aways from the semester</w:t>
            </w:r>
          </w:p>
          <w:p w14:paraId="218645A2" w14:textId="77777777" w:rsidR="00460510" w:rsidRDefault="00460510" w:rsidP="003A3C80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share thoughts, successes, frustrations </w:t>
            </w:r>
            <w:proofErr w:type="gramStart"/>
            <w:r>
              <w:rPr>
                <w:rFonts w:ascii="Times New Roman" w:hAnsi="Times New Roman" w:cs="Times New Roman"/>
              </w:rPr>
              <w:t>of course</w:t>
            </w:r>
            <w:proofErr w:type="gramEnd"/>
          </w:p>
          <w:p w14:paraId="52505FA7" w14:textId="77777777" w:rsidR="00460510" w:rsidRDefault="00460510" w:rsidP="003A3C80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return all classroom </w:t>
            </w:r>
            <w:proofErr w:type="gramStart"/>
            <w:r>
              <w:rPr>
                <w:rFonts w:ascii="Times New Roman" w:hAnsi="Times New Roman" w:cs="Times New Roman"/>
              </w:rPr>
              <w:t>material</w:t>
            </w:r>
            <w:proofErr w:type="gramEnd"/>
          </w:p>
          <w:p w14:paraId="29182B85" w14:textId="28B0D175" w:rsidR="00460510" w:rsidRPr="000177AB" w:rsidRDefault="00460510" w:rsidP="003A3C80">
            <w:pPr>
              <w:pStyle w:val="ListParagraph"/>
              <w:numPr>
                <w:ilvl w:val="0"/>
                <w:numId w:val="5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fill out Mr. Larson’s class exit survey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FD7C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5E8C"/>
    <w:multiLevelType w:val="hybridMultilevel"/>
    <w:tmpl w:val="B108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A45"/>
    <w:multiLevelType w:val="hybridMultilevel"/>
    <w:tmpl w:val="701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D0620"/>
    <w:multiLevelType w:val="hybridMultilevel"/>
    <w:tmpl w:val="5C20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8700D"/>
    <w:multiLevelType w:val="hybridMultilevel"/>
    <w:tmpl w:val="F36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849"/>
    <w:multiLevelType w:val="hybridMultilevel"/>
    <w:tmpl w:val="6340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02EAF"/>
    <w:multiLevelType w:val="hybridMultilevel"/>
    <w:tmpl w:val="5C8C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46"/>
  </w:num>
  <w:num w:numId="4" w16cid:durableId="945044584">
    <w:abstractNumId w:val="16"/>
  </w:num>
  <w:num w:numId="5" w16cid:durableId="105269461">
    <w:abstractNumId w:val="27"/>
  </w:num>
  <w:num w:numId="6" w16cid:durableId="491413961">
    <w:abstractNumId w:val="7"/>
  </w:num>
  <w:num w:numId="7" w16cid:durableId="1915506518">
    <w:abstractNumId w:val="39"/>
  </w:num>
  <w:num w:numId="8" w16cid:durableId="126970906">
    <w:abstractNumId w:val="35"/>
  </w:num>
  <w:num w:numId="9" w16cid:durableId="2009795120">
    <w:abstractNumId w:val="49"/>
  </w:num>
  <w:num w:numId="10" w16cid:durableId="386342945">
    <w:abstractNumId w:val="31"/>
  </w:num>
  <w:num w:numId="11" w16cid:durableId="269703277">
    <w:abstractNumId w:val="4"/>
  </w:num>
  <w:num w:numId="12" w16cid:durableId="726105165">
    <w:abstractNumId w:val="42"/>
  </w:num>
  <w:num w:numId="13" w16cid:durableId="694965048">
    <w:abstractNumId w:val="26"/>
  </w:num>
  <w:num w:numId="14" w16cid:durableId="73867608">
    <w:abstractNumId w:val="41"/>
  </w:num>
  <w:num w:numId="15" w16cid:durableId="223950089">
    <w:abstractNumId w:val="28"/>
  </w:num>
  <w:num w:numId="16" w16cid:durableId="1939562212">
    <w:abstractNumId w:val="14"/>
  </w:num>
  <w:num w:numId="17" w16cid:durableId="1142113825">
    <w:abstractNumId w:val="12"/>
  </w:num>
  <w:num w:numId="18" w16cid:durableId="484509927">
    <w:abstractNumId w:val="15"/>
  </w:num>
  <w:num w:numId="19" w16cid:durableId="1537354530">
    <w:abstractNumId w:val="34"/>
  </w:num>
  <w:num w:numId="20" w16cid:durableId="1834103646">
    <w:abstractNumId w:val="37"/>
  </w:num>
  <w:num w:numId="21" w16cid:durableId="962881774">
    <w:abstractNumId w:val="18"/>
  </w:num>
  <w:num w:numId="22" w16cid:durableId="1208565733">
    <w:abstractNumId w:val="48"/>
  </w:num>
  <w:num w:numId="23" w16cid:durableId="1664627428">
    <w:abstractNumId w:val="8"/>
  </w:num>
  <w:num w:numId="24" w16cid:durableId="1641033498">
    <w:abstractNumId w:val="13"/>
  </w:num>
  <w:num w:numId="25" w16cid:durableId="1122336667">
    <w:abstractNumId w:val="17"/>
  </w:num>
  <w:num w:numId="26" w16cid:durableId="1207524794">
    <w:abstractNumId w:val="40"/>
  </w:num>
  <w:num w:numId="27" w16cid:durableId="888146228">
    <w:abstractNumId w:val="24"/>
  </w:num>
  <w:num w:numId="28" w16cid:durableId="986207056">
    <w:abstractNumId w:val="38"/>
  </w:num>
  <w:num w:numId="29" w16cid:durableId="1606307440">
    <w:abstractNumId w:val="45"/>
  </w:num>
  <w:num w:numId="30" w16cid:durableId="622032513">
    <w:abstractNumId w:val="47"/>
  </w:num>
  <w:num w:numId="31" w16cid:durableId="1609655775">
    <w:abstractNumId w:val="30"/>
  </w:num>
  <w:num w:numId="32" w16cid:durableId="1419521600">
    <w:abstractNumId w:val="5"/>
  </w:num>
  <w:num w:numId="33" w16cid:durableId="1236672144">
    <w:abstractNumId w:val="22"/>
  </w:num>
  <w:num w:numId="34" w16cid:durableId="645744817">
    <w:abstractNumId w:val="33"/>
  </w:num>
  <w:num w:numId="35" w16cid:durableId="76289967">
    <w:abstractNumId w:val="25"/>
  </w:num>
  <w:num w:numId="36" w16cid:durableId="1306810368">
    <w:abstractNumId w:val="20"/>
  </w:num>
  <w:num w:numId="37" w16cid:durableId="2113815835">
    <w:abstractNumId w:val="36"/>
  </w:num>
  <w:num w:numId="38" w16cid:durableId="1387530417">
    <w:abstractNumId w:val="9"/>
  </w:num>
  <w:num w:numId="39" w16cid:durableId="1322465548">
    <w:abstractNumId w:val="21"/>
  </w:num>
  <w:num w:numId="40" w16cid:durableId="1262760693">
    <w:abstractNumId w:val="6"/>
  </w:num>
  <w:num w:numId="41" w16cid:durableId="426925700">
    <w:abstractNumId w:val="23"/>
  </w:num>
  <w:num w:numId="42" w16cid:durableId="307437806">
    <w:abstractNumId w:val="43"/>
  </w:num>
  <w:num w:numId="43" w16cid:durableId="755783341">
    <w:abstractNumId w:val="1"/>
  </w:num>
  <w:num w:numId="44" w16cid:durableId="1976400664">
    <w:abstractNumId w:val="10"/>
  </w:num>
  <w:num w:numId="45" w16cid:durableId="229384407">
    <w:abstractNumId w:val="3"/>
  </w:num>
  <w:num w:numId="46" w16cid:durableId="1232960766">
    <w:abstractNumId w:val="44"/>
  </w:num>
  <w:num w:numId="47" w16cid:durableId="1820226956">
    <w:abstractNumId w:val="32"/>
  </w:num>
  <w:num w:numId="48" w16cid:durableId="150952346">
    <w:abstractNumId w:val="11"/>
  </w:num>
  <w:num w:numId="49" w16cid:durableId="2076125906">
    <w:abstractNumId w:val="2"/>
  </w:num>
  <w:num w:numId="50" w16cid:durableId="1803887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0D53"/>
    <w:rsid w:val="0001569C"/>
    <w:rsid w:val="000177AB"/>
    <w:rsid w:val="00026160"/>
    <w:rsid w:val="000D73B8"/>
    <w:rsid w:val="000F3DAB"/>
    <w:rsid w:val="000F457C"/>
    <w:rsid w:val="00106965"/>
    <w:rsid w:val="00111F08"/>
    <w:rsid w:val="00117FA8"/>
    <w:rsid w:val="00136622"/>
    <w:rsid w:val="00182746"/>
    <w:rsid w:val="001B77FE"/>
    <w:rsid w:val="00226356"/>
    <w:rsid w:val="00262D56"/>
    <w:rsid w:val="00271C90"/>
    <w:rsid w:val="002743AF"/>
    <w:rsid w:val="002E5ADA"/>
    <w:rsid w:val="003019B5"/>
    <w:rsid w:val="00331FC9"/>
    <w:rsid w:val="00346C9D"/>
    <w:rsid w:val="00353EE0"/>
    <w:rsid w:val="00372855"/>
    <w:rsid w:val="0037472E"/>
    <w:rsid w:val="00382E37"/>
    <w:rsid w:val="003A3C80"/>
    <w:rsid w:val="003C6ED1"/>
    <w:rsid w:val="003D789F"/>
    <w:rsid w:val="003E480A"/>
    <w:rsid w:val="003E5449"/>
    <w:rsid w:val="00436CD7"/>
    <w:rsid w:val="0045063A"/>
    <w:rsid w:val="00460510"/>
    <w:rsid w:val="0047258A"/>
    <w:rsid w:val="00472664"/>
    <w:rsid w:val="00476C73"/>
    <w:rsid w:val="004D39B6"/>
    <w:rsid w:val="004D75AE"/>
    <w:rsid w:val="004F4F88"/>
    <w:rsid w:val="00556461"/>
    <w:rsid w:val="005D25E1"/>
    <w:rsid w:val="005E40BA"/>
    <w:rsid w:val="0062597A"/>
    <w:rsid w:val="00653986"/>
    <w:rsid w:val="006825D6"/>
    <w:rsid w:val="00682D8F"/>
    <w:rsid w:val="006D38AD"/>
    <w:rsid w:val="007149A1"/>
    <w:rsid w:val="0072470C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1670C"/>
    <w:rsid w:val="00826353"/>
    <w:rsid w:val="00835C7D"/>
    <w:rsid w:val="00856306"/>
    <w:rsid w:val="008570F1"/>
    <w:rsid w:val="00871CC8"/>
    <w:rsid w:val="0089365C"/>
    <w:rsid w:val="008A0008"/>
    <w:rsid w:val="008A4156"/>
    <w:rsid w:val="008D23A9"/>
    <w:rsid w:val="008E406B"/>
    <w:rsid w:val="009063D2"/>
    <w:rsid w:val="00957E9C"/>
    <w:rsid w:val="009606D1"/>
    <w:rsid w:val="00980294"/>
    <w:rsid w:val="009A0543"/>
    <w:rsid w:val="009B0C51"/>
    <w:rsid w:val="009C7E1E"/>
    <w:rsid w:val="009E4B43"/>
    <w:rsid w:val="00A064F0"/>
    <w:rsid w:val="00A0763E"/>
    <w:rsid w:val="00A255D2"/>
    <w:rsid w:val="00A45731"/>
    <w:rsid w:val="00A8271F"/>
    <w:rsid w:val="00AA34FA"/>
    <w:rsid w:val="00AA3F2D"/>
    <w:rsid w:val="00AB2C84"/>
    <w:rsid w:val="00AC6A3D"/>
    <w:rsid w:val="00AD0563"/>
    <w:rsid w:val="00B02344"/>
    <w:rsid w:val="00B32C3A"/>
    <w:rsid w:val="00B7235B"/>
    <w:rsid w:val="00B82E21"/>
    <w:rsid w:val="00B851FC"/>
    <w:rsid w:val="00B9061C"/>
    <w:rsid w:val="00BB20A3"/>
    <w:rsid w:val="00BF2E85"/>
    <w:rsid w:val="00C14679"/>
    <w:rsid w:val="00C20F91"/>
    <w:rsid w:val="00C34B64"/>
    <w:rsid w:val="00C37C27"/>
    <w:rsid w:val="00C51CAE"/>
    <w:rsid w:val="00CB3D1A"/>
    <w:rsid w:val="00CF0C6D"/>
    <w:rsid w:val="00D10A45"/>
    <w:rsid w:val="00D20E2D"/>
    <w:rsid w:val="00D47EE0"/>
    <w:rsid w:val="00D634FA"/>
    <w:rsid w:val="00D77D8E"/>
    <w:rsid w:val="00D77DCA"/>
    <w:rsid w:val="00D8269B"/>
    <w:rsid w:val="00DE1212"/>
    <w:rsid w:val="00E1791A"/>
    <w:rsid w:val="00E71EA9"/>
    <w:rsid w:val="00E74F26"/>
    <w:rsid w:val="00EC573F"/>
    <w:rsid w:val="00ED4D6D"/>
    <w:rsid w:val="00EE44B7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dcterms:created xsi:type="dcterms:W3CDTF">2023-05-13T20:01:00Z</dcterms:created>
  <dcterms:modified xsi:type="dcterms:W3CDTF">2023-05-13T20:01:00Z</dcterms:modified>
</cp:coreProperties>
</file>